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A21" w:rsidRDefault="00AF6A21" w:rsidP="004429C1">
      <w:pPr>
        <w:spacing w:after="0" w:line="312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Beg</w:t>
      </w:r>
      <w:r w:rsidR="004429C1">
        <w:rPr>
          <w:rFonts w:ascii="Times New Roman" w:hAnsi="Times New Roman" w:cs="Times New Roman"/>
          <w:b/>
          <w:bCs/>
          <w:sz w:val="28"/>
          <w:szCs w:val="28"/>
        </w:rPr>
        <w:t>rüßung und Sitzungsleitung der Zweiten Gemeinderatssitzung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der Oberbürgermeisterin/des Oberbürgermeisters</w:t>
      </w:r>
    </w:p>
    <w:p w:rsidR="00AF6A21" w:rsidRDefault="00AF6A21" w:rsidP="004429C1">
      <w:pPr>
        <w:spacing w:after="0" w:line="312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(Begrüßung)</w:t>
      </w:r>
    </w:p>
    <w:p w:rsidR="00AF6A21" w:rsidRDefault="00AF6A21" w:rsidP="004429C1">
      <w:p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Sehr geehrte Damen und Herren, liebe Kolleginnen und Kollegen! </w:t>
      </w:r>
    </w:p>
    <w:p w:rsidR="00AF6A21" w:rsidRDefault="00AF6A21" w:rsidP="004429C1">
      <w:p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Ich möchte Sie herzlich zur zweiten Sitzung des Gemeinderates begrüßen. </w:t>
      </w:r>
    </w:p>
    <w:p w:rsidR="004429C1" w:rsidRDefault="00AF6A21" w:rsidP="004429C1">
      <w:p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Aufrufen möchte ich den Tagesordnungspunkt 1: Abstimmung über die Beschlussvorlage </w:t>
      </w:r>
      <w:r w:rsidR="004429C1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G-140/525. Gestatten Sie mir, Ihnen die Vor</w:t>
      </w:r>
      <w:r w:rsidR="004429C1">
        <w:rPr>
          <w:rFonts w:ascii="Times New Roman" w:hAnsi="Times New Roman" w:cs="Times New Roman"/>
          <w:sz w:val="24"/>
          <w:szCs w:val="24"/>
        </w:rPr>
        <w:t xml:space="preserve">lage nochmals kurz vorzustellen. </w:t>
      </w:r>
    </w:p>
    <w:p w:rsidR="00AF6A21" w:rsidRDefault="004429C1" w:rsidP="004429C1">
      <w:p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29C1">
        <w:rPr>
          <w:rFonts w:ascii="Times New Roman" w:hAnsi="Times New Roman" w:cs="Times New Roman"/>
          <w:i/>
          <w:sz w:val="24"/>
          <w:szCs w:val="24"/>
        </w:rPr>
        <w:t>(…bitte vorstellen! …)</w:t>
      </w:r>
    </w:p>
    <w:p w:rsidR="00AF6A21" w:rsidRDefault="00AF6A21" w:rsidP="004429C1">
      <w:pPr>
        <w:spacing w:before="120" w:after="120" w:line="312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(Aussprache)</w:t>
      </w:r>
    </w:p>
    <w:p w:rsidR="00AF6A21" w:rsidRDefault="00AF6A21" w:rsidP="004429C1">
      <w:pPr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Ich bitte die einzelnen Fraktionen zur Aussprache über die Beschluss-Vorlage.</w:t>
      </w:r>
    </w:p>
    <w:p w:rsidR="00AF6A21" w:rsidRDefault="00AF6A21" w:rsidP="004429C1">
      <w:p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Hierzu bitte ich die Rednerinnen und Redner der CVP / FUL / APD / ÖSP / LRP nach vorne zu kommen und ihre Positionen und Anträge vorzutragen.</w:t>
      </w:r>
    </w:p>
    <w:p w:rsidR="00AF6A21" w:rsidRDefault="00AF6A21" w:rsidP="004429C1">
      <w:p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Gibt es Wortmeldungen aus dem Plenum?</w:t>
      </w:r>
    </w:p>
    <w:p w:rsidR="00AF6A21" w:rsidRDefault="00AF6A21" w:rsidP="004429C1">
      <w:pPr>
        <w:spacing w:after="12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Vielen Dank.</w:t>
      </w:r>
    </w:p>
    <w:p w:rsidR="00AF6A21" w:rsidRDefault="00AF6A21" w:rsidP="004429C1">
      <w:pPr>
        <w:spacing w:before="120" w:after="120" w:line="312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Abstimmung über Anträge – falls vorliegend</w:t>
      </w:r>
    </w:p>
    <w:p w:rsidR="00AF6A21" w:rsidRDefault="00AF6A21" w:rsidP="004429C1">
      <w:p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Ich werde jetzt nacheinander die vorliegenden Anträge zur Abstimmung stellen.</w:t>
      </w:r>
    </w:p>
    <w:p w:rsidR="00AF6A21" w:rsidRDefault="00AF6A21" w:rsidP="004429C1">
      <w:p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Antrag der Fraktion der ________</w:t>
      </w:r>
    </w:p>
    <w:p w:rsidR="00AF6A21" w:rsidRDefault="00AF6A21" w:rsidP="004429C1">
      <w:p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Diejenigen, die diesen Antrag unterstützen, bitte ich um das Handzeichen:</w:t>
      </w:r>
    </w:p>
    <w:p w:rsidR="00AF6A21" w:rsidRDefault="00AF6A21" w:rsidP="004429C1">
      <w:p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Wer ist dafür? –Wer ist dagegen? – Wer enthält sich?</w:t>
      </w:r>
    </w:p>
    <w:p w:rsidR="00AF6A21" w:rsidRDefault="00AF6A21" w:rsidP="004429C1">
      <w:p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Antrag der Fraktion der ________</w:t>
      </w:r>
    </w:p>
    <w:p w:rsidR="00AF6A21" w:rsidRDefault="00AF6A21" w:rsidP="004429C1">
      <w:p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Diejenigen, die diesen Antrag unterstützen, bitte ich um das Handzeichen:</w:t>
      </w:r>
    </w:p>
    <w:p w:rsidR="00AF6A21" w:rsidRDefault="00AF6A21" w:rsidP="004429C1">
      <w:p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Wer ist dafür? – Wer ist dagegen? – Wer enthält sich?</w:t>
      </w:r>
      <w:r w:rsidR="00477A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usw.</w:t>
      </w:r>
    </w:p>
    <w:p w:rsidR="008C7ADE" w:rsidRDefault="008C7ADE" w:rsidP="004429C1">
      <w:p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Somit ist die Beschlussvorlage angenommen/abgelehnt</w:t>
      </w:r>
    </w:p>
    <w:p w:rsidR="00AF6A21" w:rsidRDefault="00AF6A21" w:rsidP="004429C1">
      <w:pPr>
        <w:spacing w:before="120" w:after="0" w:line="312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Abstimmung über die Beschlussvorlage</w:t>
      </w:r>
    </w:p>
    <w:p w:rsidR="00AF6A21" w:rsidRDefault="00AF6A21" w:rsidP="004429C1">
      <w:pPr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Wer der Beschlussvorlage (unter Berücksichtigung der gerade beschlossenen Anträge) z</w:t>
      </w:r>
      <w:r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stimmen möchte, den bitte ich um das Handzeichen:</w:t>
      </w:r>
    </w:p>
    <w:p w:rsidR="00AF6A21" w:rsidRDefault="00AF6A21" w:rsidP="004429C1">
      <w:pPr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Wer ist dafür? – Wer ist dagegen? – Wer enthält sich?</w:t>
      </w:r>
    </w:p>
    <w:p w:rsidR="00AF6A21" w:rsidRDefault="00AF6A21" w:rsidP="004429C1">
      <w:pPr>
        <w:spacing w:before="120" w:after="0" w:line="312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Sitzungsende</w:t>
      </w:r>
    </w:p>
    <w:p w:rsidR="004429C1" w:rsidRDefault="00AF6A21" w:rsidP="004429C1">
      <w:p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Meine Damen und Herren,</w:t>
      </w:r>
      <w:r w:rsidR="004429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6A21" w:rsidRDefault="00AF6A21" w:rsidP="004429C1">
      <w:p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ich möchte mich bei Ihnen allen für die aktive Teilnahme und konstruktive Mitarbeit beda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ken und wünsche Ihnen einen guten Nachhauseweg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</w:t>
      </w:r>
    </w:p>
    <w:sectPr w:rsidR="00AF6A21" w:rsidSect="00037CE0">
      <w:footerReference w:type="default" r:id="rId6"/>
      <w:pgSz w:w="11906" w:h="16838"/>
      <w:pgMar w:top="1418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7CE0" w:rsidRDefault="00037CE0" w:rsidP="00037CE0">
      <w:pPr>
        <w:spacing w:after="0" w:line="240" w:lineRule="auto"/>
      </w:pPr>
      <w:r>
        <w:separator/>
      </w:r>
    </w:p>
  </w:endnote>
  <w:endnote w:type="continuationSeparator" w:id="0">
    <w:p w:rsidR="00037CE0" w:rsidRDefault="00037CE0" w:rsidP="00037C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CE0" w:rsidRDefault="001C2234">
    <w:pPr>
      <w:pStyle w:val="Fuzeile"/>
    </w:pPr>
    <w:r>
      <w:rPr>
        <w:noProof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0;width:455.95pt;height:1in;z-index:251658240;mso-position-horizontal:center;mso-position-vertical:top;mso-position-vertical-relative:bottom-margin-area">
          <v:imagedata r:id="rId1" o:title=""/>
          <w10:wrap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7CE0" w:rsidRDefault="00037CE0" w:rsidP="00037CE0">
      <w:pPr>
        <w:spacing w:after="0" w:line="240" w:lineRule="auto"/>
      </w:pPr>
      <w:r>
        <w:separator/>
      </w:r>
    </w:p>
  </w:footnote>
  <w:footnote w:type="continuationSeparator" w:id="0">
    <w:p w:rsidR="00037CE0" w:rsidRDefault="00037CE0" w:rsidP="00037C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embedSystemFonts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6A21"/>
    <w:rsid w:val="00037CE0"/>
    <w:rsid w:val="001C2234"/>
    <w:rsid w:val="002C7571"/>
    <w:rsid w:val="004429C1"/>
    <w:rsid w:val="00477A65"/>
    <w:rsid w:val="008C7ADE"/>
    <w:rsid w:val="00AF6A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C7571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37CE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37CE0"/>
    <w:rPr>
      <w:rFonts w:ascii="Calibri" w:hAnsi="Calibri" w:cs="Calibri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037CE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37CE0"/>
    <w:rPr>
      <w:rFonts w:ascii="Calibri" w:hAnsi="Calibri"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Waldvogel</dc:creator>
  <cp:keywords/>
  <dc:description/>
  <cp:lastModifiedBy>Fiona Bunge</cp:lastModifiedBy>
  <cp:revision>7</cp:revision>
  <dcterms:created xsi:type="dcterms:W3CDTF">2014-03-31T07:31:00Z</dcterms:created>
  <dcterms:modified xsi:type="dcterms:W3CDTF">2014-04-07T08:17:00Z</dcterms:modified>
</cp:coreProperties>
</file>